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6EF0" w14:textId="77777777" w:rsidR="007131E6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COLCHESTER</w:t>
      </w:r>
    </w:p>
    <w:p w14:paraId="1B20BCD7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NOTICE</w:t>
      </w:r>
    </w:p>
    <w:p w14:paraId="51F93ACD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1BB3D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8FB2A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8323A" w14:textId="24E23062" w:rsidR="00037070" w:rsidRPr="003263CB" w:rsidRDefault="00037070" w:rsidP="0032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sz w:val="28"/>
          <w:szCs w:val="28"/>
        </w:rPr>
        <w:t xml:space="preserve">The Planning and Zoning Commission will hold a public hearing on </w:t>
      </w:r>
      <w:r w:rsidR="008124B6">
        <w:rPr>
          <w:rFonts w:ascii="Times New Roman" w:hAnsi="Times New Roman" w:cs="Times New Roman"/>
          <w:sz w:val="28"/>
          <w:szCs w:val="28"/>
        </w:rPr>
        <w:t xml:space="preserve">August </w:t>
      </w:r>
      <w:r w:rsidR="00755BA8" w:rsidRPr="003263CB">
        <w:rPr>
          <w:rFonts w:ascii="Times New Roman" w:hAnsi="Times New Roman" w:cs="Times New Roman"/>
          <w:sz w:val="28"/>
          <w:szCs w:val="28"/>
        </w:rPr>
        <w:t>1</w:t>
      </w:r>
      <w:r w:rsidR="008124B6">
        <w:rPr>
          <w:rFonts w:ascii="Times New Roman" w:hAnsi="Times New Roman" w:cs="Times New Roman"/>
          <w:sz w:val="28"/>
          <w:szCs w:val="28"/>
        </w:rPr>
        <w:t>7</w:t>
      </w:r>
      <w:r w:rsidR="00F0574F" w:rsidRPr="003263CB">
        <w:rPr>
          <w:rFonts w:ascii="Times New Roman" w:hAnsi="Times New Roman" w:cs="Times New Roman"/>
          <w:sz w:val="28"/>
          <w:szCs w:val="28"/>
        </w:rPr>
        <w:t>, 2022</w:t>
      </w:r>
      <w:r w:rsidRPr="003263CB">
        <w:rPr>
          <w:rFonts w:ascii="Times New Roman" w:hAnsi="Times New Roman" w:cs="Times New Roman"/>
          <w:sz w:val="28"/>
          <w:szCs w:val="28"/>
        </w:rPr>
        <w:t>, at 7:00 P.M. to hear and consider the following petitions:</w:t>
      </w:r>
    </w:p>
    <w:p w14:paraId="244BCF36" w14:textId="77777777" w:rsidR="00037070" w:rsidRPr="003263CB" w:rsidRDefault="00037070" w:rsidP="0032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D8C2D" w14:textId="5C165536" w:rsidR="00037070" w:rsidRPr="003263CB" w:rsidRDefault="00233133" w:rsidP="003263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b/>
          <w:bCs/>
          <w:sz w:val="28"/>
          <w:szCs w:val="28"/>
          <w:u w:val="single"/>
        </w:rPr>
        <w:t>Town of Colchester Affordable Housing Plan</w:t>
      </w:r>
      <w:r w:rsidR="008A1504" w:rsidRPr="003263CB">
        <w:rPr>
          <w:rFonts w:ascii="Times New Roman" w:hAnsi="Times New Roman" w:cs="Times New Roman"/>
          <w:sz w:val="28"/>
          <w:szCs w:val="28"/>
        </w:rPr>
        <w:t xml:space="preserve"> – The Commission will consider public testimony regarding the Affordable Housing Plan, prepared </w:t>
      </w:r>
      <w:r w:rsidR="003263CB" w:rsidRPr="003263CB">
        <w:rPr>
          <w:rFonts w:ascii="Times New Roman" w:hAnsi="Times New Roman" w:cs="Times New Roman"/>
          <w:sz w:val="28"/>
          <w:szCs w:val="28"/>
        </w:rPr>
        <w:t>in accordance with Section 8-30j of the Connecticut General Statues</w:t>
      </w:r>
    </w:p>
    <w:p w14:paraId="4F3A8148" w14:textId="77777777" w:rsidR="003263CB" w:rsidRPr="003263CB" w:rsidRDefault="003263CB" w:rsidP="003263C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7971B" w14:textId="77777777" w:rsidR="00037070" w:rsidRPr="003263CB" w:rsidRDefault="00037070" w:rsidP="0032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sz w:val="28"/>
          <w:szCs w:val="28"/>
        </w:rPr>
        <w:t>At this hearing interested persons may be heard and written communications received.  A copy of this petition is in the Planning Department, Town Hall, 127 Norwich Avenue, and may be inspected during regular business hours (8:30 a.m. – 4:30 p.m., Monday through Friday).</w:t>
      </w:r>
    </w:p>
    <w:p w14:paraId="3EACAAEB" w14:textId="77777777" w:rsidR="00037070" w:rsidRPr="003263CB" w:rsidRDefault="00037070" w:rsidP="0032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5D77C" w14:textId="77777777" w:rsidR="00037070" w:rsidRPr="003263CB" w:rsidRDefault="00037070" w:rsidP="0032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sz w:val="28"/>
          <w:szCs w:val="28"/>
        </w:rPr>
        <w:t>Planning and Zoning Commission</w:t>
      </w:r>
    </w:p>
    <w:p w14:paraId="23C868EB" w14:textId="77777777" w:rsidR="00037070" w:rsidRPr="003263CB" w:rsidRDefault="00037070" w:rsidP="0032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sz w:val="28"/>
          <w:szCs w:val="28"/>
        </w:rPr>
        <w:t>Joseph Mathieu, Chair</w:t>
      </w:r>
    </w:p>
    <w:sectPr w:rsidR="00037070" w:rsidRPr="0032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98C"/>
    <w:multiLevelType w:val="hybridMultilevel"/>
    <w:tmpl w:val="6246AD18"/>
    <w:lvl w:ilvl="0" w:tplc="FF3E7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9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70"/>
    <w:rsid w:val="00037070"/>
    <w:rsid w:val="00233133"/>
    <w:rsid w:val="003263CB"/>
    <w:rsid w:val="004966D0"/>
    <w:rsid w:val="006B2668"/>
    <w:rsid w:val="007131E6"/>
    <w:rsid w:val="00735346"/>
    <w:rsid w:val="00755BA8"/>
    <w:rsid w:val="008124B6"/>
    <w:rsid w:val="008A1504"/>
    <w:rsid w:val="00A22F80"/>
    <w:rsid w:val="00AB1732"/>
    <w:rsid w:val="00C82CEC"/>
    <w:rsid w:val="00F026E6"/>
    <w:rsid w:val="00F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72B7"/>
  <w15:chartTrackingRefBased/>
  <w15:docId w15:val="{C7AC2DE1-169D-4F6E-9587-205CE97F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Bordeaux</dc:creator>
  <cp:keywords/>
  <dc:description/>
  <cp:lastModifiedBy>Stacey Kilgus</cp:lastModifiedBy>
  <cp:revision>4</cp:revision>
  <cp:lastPrinted>2022-06-01T14:19:00Z</cp:lastPrinted>
  <dcterms:created xsi:type="dcterms:W3CDTF">2022-06-01T13:51:00Z</dcterms:created>
  <dcterms:modified xsi:type="dcterms:W3CDTF">2022-06-29T16:37:00Z</dcterms:modified>
</cp:coreProperties>
</file>